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before="120" w:beforeLines="0" w:beforeAutospacing="0" w:after="12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飯豊町長　　　　様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pacing w:val="10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　　</w:t>
      </w:r>
    </w:p>
    <w:p>
      <w:pPr>
        <w:pStyle w:val="0"/>
        <w:wordWrap w:val="0"/>
        <w:autoSpaceDE w:val="0"/>
        <w:autoSpaceDN w:val="0"/>
        <w:spacing w:before="120" w:beforeLines="0" w:beforeAutospacing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印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36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40"/>
          <w:kern w:val="2"/>
          <w:sz w:val="21"/>
        </w:rPr>
        <w:t>道路占用廃止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after="120" w:afterLines="0" w:afterAutospacing="0" w:line="360" w:lineRule="auto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年　　月　　日指令第　　号で道路占用の許可を受けましたが、このたび　　　　　　　　　　　　　により次のとおり占用を廃止しましたのでお届けします。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08"/>
        <w:gridCol w:w="1694"/>
        <w:gridCol w:w="3989"/>
        <w:gridCol w:w="2534"/>
      </w:tblGrid>
      <w:tr>
        <w:trPr>
          <w:cantSplit/>
          <w:trHeight w:val="700" w:hRule="exact"/>
        </w:trPr>
        <w:tc>
          <w:tcPr>
            <w:tcW w:w="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before="160" w:beforeLines="0" w:beforeAutospacing="0" w:line="360" w:lineRule="auto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道路占用の場所及び区間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路線名　　　　　　町道　　　　　　　　　　　　　　　線</w:t>
            </w:r>
          </w:p>
        </w:tc>
      </w:tr>
      <w:tr>
        <w:trPr>
          <w:cantSplit/>
          <w:trHeight w:val="880" w:hRule="exact"/>
        </w:trPr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飯豊町大字　　　　　　　　字　　　　　　　　　　　番地先から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飯豊町大字　　　　　　　　字　　　　　　　　　　　番地先まで</w:t>
            </w:r>
          </w:p>
        </w:tc>
      </w:tr>
      <w:tr>
        <w:trPr>
          <w:trHeight w:val="700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道路占用の目的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80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道路占用の期間</w:t>
            </w:r>
          </w:p>
        </w:tc>
        <w:tc>
          <w:tcPr>
            <w:tcW w:w="3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auto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日から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日まで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間</w:t>
            </w:r>
          </w:p>
        </w:tc>
      </w:tr>
      <w:tr>
        <w:trPr>
          <w:trHeight w:val="880" w:hRule="exact"/>
        </w:trPr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54"/>
                <w:kern w:val="2"/>
                <w:sz w:val="21"/>
              </w:rPr>
              <w:t>占用物件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spacing w:val="49"/>
                <w:kern w:val="2"/>
                <w:sz w:val="21"/>
              </w:rPr>
              <w:t>名称、規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模及び数量等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道路の復旧方法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占用廃止の時期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その他必要事項</w:t>
            </w:r>
          </w:p>
        </w:tc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</Words>
  <Characters>185</Characters>
  <Application>JUST Note</Application>
  <Lines>64</Lines>
  <Paragraphs>27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高橋 聖</cp:lastModifiedBy>
  <cp:lastPrinted>2001-10-02T05:39:00Z</cp:lastPrinted>
  <dcterms:created xsi:type="dcterms:W3CDTF">2017-05-15T14:19:00Z</dcterms:created>
  <dcterms:modified xsi:type="dcterms:W3CDTF">2017-05-15T05:19:17Z</dcterms:modified>
  <cp:revision>3</cp:revision>
</cp:coreProperties>
</file>